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ggw6958dmm0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Chapter 4 – Work, Energy and Power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3vnhc39c74q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                Multiple Choice Questions (MCQs)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 xml:space="preserve"> A 1 kg mass has potential energy of 1 J relative to the ground when it is at a height of:</w:t>
        <w:br w:type="textWrapping"/>
        <w:t xml:space="preserve"> (a) 0.102 m (b) 1 m (c) 9.8 m (d) 32 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An iron sphere (mass = 30 kg) and an aluminium sphere (mass = 10.5 kg) of equal diameter are dropped from a cliff. When 10 m from the ground, they have identical:</w:t>
        <w:br w:type="textWrapping"/>
        <w:t xml:space="preserve"> (a) accelerations (b) momenta (c) potential energies (d) kinetic energies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 xml:space="preserve"> A body at rest may have:</w:t>
        <w:br w:type="textWrapping"/>
        <w:t xml:space="preserve"> (a) speed (b) velocity (c) momentum (d) energy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A child on a swing moves from 0.5 m (lowest point) to 1.5 m (highest point). The maximum speed is approximately:</w:t>
        <w:br w:type="textWrapping"/>
        <w:t xml:space="preserve"> (a) 1.5 m s⁻¹ (b) 4.4 m s⁻¹ (c) 9.8 m s⁻¹ (d) depends on mass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 xml:space="preserve"> When a ball is thrown vertically upward and falls back, which force is conservative?</w:t>
        <w:br w:type="textWrapping"/>
        <w:t xml:space="preserve"> (a) Air resistance (b) Gravity (c) Friction (d) Contact force of hand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4.6</w:t>
      </w:r>
      <w:r w:rsidDel="00000000" w:rsidR="00000000" w:rsidRPr="00000000">
        <w:rPr>
          <w:rtl w:val="0"/>
        </w:rPr>
        <w:t xml:space="preserve"> According to work–energy principle, work done on body is equal to change in:</w:t>
        <w:br w:type="textWrapping"/>
        <w:t xml:space="preserve"> (a) K.E. (b) P.E. (c) zero (d) sum of K.E. and P.E.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4.7</w:t>
      </w:r>
      <w:r w:rsidDel="00000000" w:rsidR="00000000" w:rsidRPr="00000000">
        <w:rPr>
          <w:rtl w:val="0"/>
        </w:rPr>
        <w:t xml:space="preserve"> A lamp has power = 6 W. Energy given in 2 min = ?</w:t>
        <w:br w:type="textWrapping"/>
        <w:t xml:space="preserve"> (a) 12 J (b) 20 J (c) 3 J (d) 720 J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4.8</w:t>
      </w:r>
      <w:r w:rsidDel="00000000" w:rsidR="00000000" w:rsidRPr="00000000">
        <w:rPr>
          <w:rtl w:val="0"/>
        </w:rPr>
        <w:t xml:space="preserve"> A dry battery delivers 3000 J to a 2 W motor. For how many minutes will it run?</w:t>
        <w:br w:type="textWrapping"/>
        <w:t xml:space="preserve"> (a) 1500 min (b) 10 min (c) 1500 s (d) 25 min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4.9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Kinetic energy of a mass after travelling fixed distance under constant force is proportional to:</w:t>
        <w:br w:type="textWrapping"/>
        <w:t xml:space="preserve"> (a) √m (b) 1/√m (c) m (d) independent of m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4.10</w:t>
      </w:r>
      <w:r w:rsidDel="00000000" w:rsidR="00000000" w:rsidRPr="00000000">
        <w:rPr>
          <w:rtl w:val="0"/>
        </w:rPr>
        <w:t xml:space="preserve"> A body moves 10 m under a 5 N force. Work done is maximum if angle between force and motion is:</w:t>
        <w:br w:type="textWrapping"/>
        <w:t xml:space="preserve"> (a) 0° (b) 30° (c) 60° (d) 90°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ieu7aa18789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Short Answer Questions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 xml:space="preserve"> Why is electrical power required when elevator is descending? Why should there be a limit on passengers?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A body is raised to a height </w:t>
      </w:r>
      <w:r w:rsidDel="00000000" w:rsidR="00000000" w:rsidRPr="00000000">
        <w:rPr>
          <w:i w:val="1"/>
          <w:rtl w:val="0"/>
        </w:rPr>
        <w:t xml:space="preserve">H</w:t>
      </w:r>
      <w:r w:rsidDel="00000000" w:rsidR="00000000" w:rsidRPr="00000000">
        <w:rPr>
          <w:rtl w:val="0"/>
        </w:rPr>
        <w:t xml:space="preserve"> above Earth. What is the sign of work done? Justify.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 xml:space="preserve"> A body falls freely to Earth in air. Will total energy be conserved? Justify.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Calculate power of a crane (in kW) which lifts a 1000 kg mass to a height of 100 m in 20 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f3fad4xq2qe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               Constructed Response Questions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 xml:space="preserve"> When will you say that a force is conservative? Give two conditions.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A light and a heavy body have same linear momentum. Which has greater K.E.?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 xml:space="preserve"> A motorcycle moves with constant speed on horizontal track. Is work done on it?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A ball moving with 14 m s⁻¹ is brought to 6 m s⁻¹. Has work done been positive or negative? Explain.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 xml:space="preserve"> A slow body can have more K.E. than a fast one. How?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4.6</w:t>
      </w:r>
      <w:r w:rsidDel="00000000" w:rsidR="00000000" w:rsidRPr="00000000">
        <w:rPr>
          <w:rtl w:val="0"/>
        </w:rPr>
        <w:t xml:space="preserve"> Why is work done against friction non-conservative? Explain briefly.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4.7</w:t>
      </w:r>
      <w:r w:rsidDel="00000000" w:rsidR="00000000" w:rsidRPr="00000000">
        <w:rPr>
          <w:rtl w:val="0"/>
        </w:rPr>
        <w:t xml:space="preserve"> Does wind contain K.E.? Explain.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kd1ctqjf0gf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Comprehensive Questions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 xml:space="preserve"> Define kinetic energy (K.E.) and derive an expression for it.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How is work done by (i) constant force, (ii) variable force?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 xml:space="preserve"> Define conservative field. Prove that gravitational field is conservative.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What is absolute potential energy (P.E.)? Derive expression for it.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 xml:space="preserve"> State and explain work–energy principle.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4.6</w:t>
      </w:r>
      <w:r w:rsidDel="00000000" w:rsidR="00000000" w:rsidRPr="00000000">
        <w:rPr>
          <w:rtl w:val="0"/>
        </w:rPr>
        <w:t xml:space="preserve"> Define escape velocity. Derive expression for it.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3pdhntiq2x1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    Numerical Problems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4.1</w:t>
      </w:r>
      <w:r w:rsidDel="00000000" w:rsidR="00000000" w:rsidRPr="00000000">
        <w:rPr>
          <w:rtl w:val="0"/>
        </w:rPr>
        <w:t xml:space="preserve"> A machine gun fires 6 bullets/sec, each bullet mass = 40 g, velocity = 700 m s⁻¹. Find power developed.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980 W)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A family uses 10 kW. Solar energy = 300 W m⁻². If 17.5% efficiency, find required area.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44.4 m²)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4.3</w:t>
      </w:r>
      <w:r w:rsidDel="00000000" w:rsidR="00000000" w:rsidRPr="00000000">
        <w:rPr>
          <w:rtl w:val="0"/>
        </w:rPr>
        <w:t xml:space="preserve"> Mass of Earth = 6.0 × 10²⁴ kg, mass of Sun = 1.99 × 10³⁰ kg, distance = 1.6 × 10¹¹ m. Find G.P.E. of Earth.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–4.97 × 10³³ J)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A 98 N object falls from 10 m. Speed before hitting = 12 m s⁻¹. Find frictional force.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26 N)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4.5</w:t>
      </w:r>
      <w:r w:rsidDel="00000000" w:rsidR="00000000" w:rsidRPr="00000000">
        <w:rPr>
          <w:rtl w:val="0"/>
        </w:rPr>
        <w:t xml:space="preserve"> A 75 W fan runs 8 h/day for 30 days. Find (i) energy consumed, (ii) electricity bill if 1 unit = Rs. 22.5.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18 units, Rs. 405)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4.6</w:t>
      </w:r>
      <w:r w:rsidDel="00000000" w:rsidR="00000000" w:rsidRPr="00000000">
        <w:rPr>
          <w:rtl w:val="0"/>
        </w:rPr>
        <w:t xml:space="preserve"> A 2 kg mass reaches 5 m height and falls back. Calculate work done by gravity in:</w:t>
        <w:br w:type="textWrapping"/>
        <w:t xml:space="preserve"> (i) upward (ii) downward (iii) total.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–98 J, +98 J, 0)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4.7</w:t>
      </w:r>
      <w:r w:rsidDel="00000000" w:rsidR="00000000" w:rsidRPr="00000000">
        <w:rPr>
          <w:rtl w:val="0"/>
        </w:rPr>
        <w:t xml:space="preserve"> A 1 hp motor pumps 4000 L water (mass = 4000 kg) to height 10 m in 15 min. Find (a) actual work, (b) useful work.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671.4 kJ, 39.2 kJ)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4.8</w:t>
      </w:r>
      <w:r w:rsidDel="00000000" w:rsidR="00000000" w:rsidRPr="00000000">
        <w:rPr>
          <w:rtl w:val="0"/>
        </w:rPr>
        <w:t xml:space="preserve"> Passenger pulls suitcase with 200 N at angle 45°, displacing it 50 m. Find work done.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7.1 kJ)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4.9</w:t>
      </w:r>
      <w:r w:rsidDel="00000000" w:rsidR="00000000" w:rsidRPr="00000000">
        <w:rPr>
          <w:rtl w:val="0"/>
        </w:rPr>
        <w:t xml:space="preserve"> A 1200 kg car at 40 km h⁻¹ accelerates at 2 m s⁻². Find power expended.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26.67 kW)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4.10</w:t>
      </w:r>
      <w:r w:rsidDel="00000000" w:rsidR="00000000" w:rsidRPr="00000000">
        <w:rPr>
          <w:rtl w:val="0"/>
        </w:rPr>
        <w:t xml:space="preserve"> A 40 kg apple basket is lifted 10 m and dropped. If 75% of work against gravity converts to K.E., find velocity before hitting ground.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(Ans: 12.1 m s⁻¹)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4.11</w:t>
      </w:r>
      <w:r w:rsidDel="00000000" w:rsidR="00000000" w:rsidRPr="00000000">
        <w:rPr>
          <w:rtl w:val="0"/>
        </w:rPr>
        <w:t xml:space="preserve"> A 1500 kg trolley with 500 kg sand moves at 40 km h⁻¹. Sand leaks at 0.05 kg s⁻¹. Find final speed when empty.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4.12</w:t>
      </w:r>
      <w:r w:rsidDel="00000000" w:rsidR="00000000" w:rsidRPr="00000000">
        <w:rPr>
          <w:rtl w:val="0"/>
        </w:rPr>
        <w:t xml:space="preserve"> A body dropped from height </w:t>
      </w:r>
      <w:r w:rsidDel="00000000" w:rsidR="00000000" w:rsidRPr="00000000">
        <w:rPr>
          <w:i w:val="1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hits ground with speed √(2gH). Calculate work done by air friction.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4.13</w:t>
      </w:r>
      <w:r w:rsidDel="00000000" w:rsidR="00000000" w:rsidRPr="00000000">
        <w:rPr>
          <w:rtl w:val="0"/>
        </w:rPr>
        <w:t xml:space="preserve"> A bicycle has 150 J K.E. What is K.E. if:</w:t>
        <w:br w:type="textWrapping"/>
        <w:t xml:space="preserve"> (i) same mass, double speed (ii) same speed, triple mass.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4.14</w:t>
      </w:r>
      <w:r w:rsidDel="00000000" w:rsidR="00000000" w:rsidRPr="00000000">
        <w:rPr>
          <w:rtl w:val="0"/>
        </w:rPr>
        <w:t xml:space="preserve"> K.E. of body mass 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 doubles when velocity doubles. Justify.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4.15</w:t>
      </w:r>
      <w:r w:rsidDel="00000000" w:rsidR="00000000" w:rsidRPr="00000000">
        <w:rPr>
          <w:rtl w:val="0"/>
        </w:rPr>
        <w:t xml:space="preserve"> Does ISS have G.P.E., K.E., or both? Explain.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